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EF" w:rsidRDefault="005702EF" w:rsidP="00FA4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Классный час в  10 классе     29.11.2019</w:t>
      </w:r>
    </w:p>
    <w:p w:rsidR="005702EF" w:rsidRDefault="005702EF" w:rsidP="00FA4F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A4FF9" w:rsidRDefault="00FA4FF9" w:rsidP="00FA4F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Тема: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Современный</w:t>
      </w:r>
      <w:r w:rsidR="00A20E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Казахстан. Уроки </w:t>
      </w:r>
      <w:r w:rsidR="00A20E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Лидерства </w:t>
      </w:r>
      <w:r w:rsidR="00A20E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Елбасы</w:t>
      </w:r>
      <w:proofErr w:type="spellEnd"/>
      <w:r w:rsidR="00A20E7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5702EF" w:rsidRDefault="005702EF" w:rsidP="00FA4FF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702EF" w:rsidRDefault="005702EF" w:rsidP="005702E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</w:t>
      </w:r>
      <w:r w:rsidR="00FA4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</w:t>
      </w:r>
      <w:proofErr w:type="gramStart"/>
      <w:r w:rsidR="002F5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4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proofErr w:type="gramEnd"/>
      <w:r w:rsidR="00FA4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</w:t>
      </w:r>
      <w:r w:rsidR="00FF37A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4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представлений у </w:t>
      </w:r>
      <w:r w:rsidR="002F5704">
        <w:rPr>
          <w:rFonts w:ascii="Times New Roman" w:hAnsi="Times New Roman" w:cs="Times New Roman"/>
          <w:color w:val="000000" w:themeColor="text1"/>
          <w:sz w:val="28"/>
          <w:szCs w:val="28"/>
        </w:rPr>
        <w:t>учеников</w:t>
      </w:r>
      <w:r w:rsidR="00FA4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роли Лидера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02EF" w:rsidRDefault="005702EF" w:rsidP="005702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A4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Нации в становлении и развитии независимого государства 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</w:t>
      </w:r>
    </w:p>
    <w:p w:rsidR="00FA4FF9" w:rsidRPr="005702EF" w:rsidRDefault="005702EF" w:rsidP="005702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FA4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4FF9">
        <w:rPr>
          <w:rFonts w:ascii="Times New Roman" w:hAnsi="Times New Roman" w:cs="Times New Roman"/>
          <w:color w:val="000000" w:themeColor="text1"/>
          <w:sz w:val="28"/>
          <w:szCs w:val="28"/>
        </w:rPr>
        <w:t>Казахстан</w:t>
      </w:r>
      <w:r w:rsidR="00FA4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FF37A1" w:rsidRDefault="00FF37A1" w:rsidP="00FF3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F37A1" w:rsidRDefault="00FA4FF9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воспитание казахстанского патриотизма, миролюбия, национального </w:t>
      </w:r>
    </w:p>
    <w:p w:rsidR="00FF37A1" w:rsidRDefault="00FF37A1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FA4FF9" w:rsidRDefault="00FF37A1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 </w:t>
      </w:r>
      <w:r w:rsidR="00FA4FF9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согласия, активной гражданской позиции, лидерских качеств.</w:t>
      </w:r>
    </w:p>
    <w:p w:rsidR="00FF37A1" w:rsidRDefault="00FF37A1" w:rsidP="00FF37A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FF9" w:rsidRDefault="00FA4FF9" w:rsidP="00FF37A1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Задачи урока: </w:t>
      </w:r>
    </w:p>
    <w:p w:rsidR="00FF37A1" w:rsidRDefault="00FF37A1" w:rsidP="00FF37A1">
      <w:pPr>
        <w:spacing w:after="0" w:line="240" w:lineRule="auto"/>
        <w:ind w:firstLine="709"/>
        <w:jc w:val="both"/>
        <w:outlineLvl w:val="1"/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FA4FF9" w:rsidRDefault="00FA4FF9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расширить знания о</w:t>
      </w:r>
      <w:r w:rsidR="00570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ервом Президенте РК–Елбасы</w:t>
      </w:r>
      <w:r w:rsidR="002F57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Н.А. Назарбаеве;</w:t>
      </w:r>
    </w:p>
    <w:p w:rsidR="00FF37A1" w:rsidRDefault="00FF37A1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F37A1" w:rsidRDefault="00FA4FF9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углубить знания обучающихся об основных этапах</w:t>
      </w:r>
      <w:r w:rsidR="002F57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становления и </w:t>
      </w:r>
    </w:p>
    <w:p w:rsidR="00FF37A1" w:rsidRDefault="00FF37A1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FF37A1" w:rsidRDefault="00FA4FF9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развития независимого Казахстана под руководством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ервого </w:t>
      </w:r>
    </w:p>
    <w:p w:rsidR="00FF37A1" w:rsidRDefault="00FF37A1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FA4FF9" w:rsidRDefault="00FA4FF9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Президента</w:t>
      </w:r>
      <w:r w:rsidR="002F57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РК Н.А.Назарбаева;</w:t>
      </w:r>
    </w:p>
    <w:p w:rsidR="00FF37A1" w:rsidRDefault="00FF37A1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A20E75" w:rsidRDefault="00FA4FF9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- углубить знания</w:t>
      </w:r>
      <w:r w:rsidR="002F57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учеников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о роли</w:t>
      </w:r>
      <w:proofErr w:type="gramStart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ервого Президента РК </w:t>
      </w:r>
    </w:p>
    <w:p w:rsidR="00A20E75" w:rsidRDefault="00A20E75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FA4FF9" w:rsidRDefault="00FA4FF9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Н.А.Назарбаева</w:t>
      </w:r>
      <w:r w:rsidR="002F57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в экономическом возрождении Республики Казахстан.</w:t>
      </w:r>
    </w:p>
    <w:p w:rsidR="00A20E75" w:rsidRDefault="00A20E75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A20E75" w:rsidRDefault="00FA4FF9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расширить знания </w:t>
      </w:r>
      <w:r w:rsidR="002F570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учеников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международных инициативах</w:t>
      </w:r>
      <w:proofErr w:type="gramStart"/>
      <w:r w:rsidR="002F57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ервого </w:t>
      </w:r>
    </w:p>
    <w:p w:rsidR="00A20E75" w:rsidRDefault="00A20E75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A20E75" w:rsidRDefault="00FA4FF9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Президента РК Н.А.Назарбаева, его деятельности в достижении мира и </w:t>
      </w:r>
      <w:r w:rsidR="00A20E75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A20E75" w:rsidRDefault="00A20E75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</w:pPr>
    </w:p>
    <w:p w:rsidR="00FA4FF9" w:rsidRDefault="00FA4FF9" w:rsidP="00FF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</w:rPr>
        <w:t xml:space="preserve">согласия. </w:t>
      </w:r>
    </w:p>
    <w:p w:rsidR="00FA4FF9" w:rsidRDefault="00FA4FF9" w:rsidP="00FF3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и материалы: </w:t>
      </w:r>
      <w:r w:rsidR="002F5704">
        <w:rPr>
          <w:rFonts w:ascii="Times New Roman" w:hAnsi="Times New Roman" w:cs="Times New Roman"/>
          <w:color w:val="000000" w:themeColor="text1"/>
          <w:sz w:val="28"/>
          <w:szCs w:val="28"/>
        </w:rPr>
        <w:t>интерактивная доска</w:t>
      </w:r>
      <w:r w:rsidR="005702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презентации, символы РК, портрет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 А. Назарбаева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плакат с датами, в</w:t>
      </w:r>
      <w:r w:rsidR="00570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ыставка из стихов и фотографий,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посвященных Н.А.Назарбаеву, раздаточный материал (информация о деятельности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Н. А. Назарбаева) для работы в группах.</w:t>
      </w:r>
    </w:p>
    <w:p w:rsidR="00FF37A1" w:rsidRDefault="00FF37A1" w:rsidP="00FF3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FF9" w:rsidRDefault="00FA4FF9" w:rsidP="00FF37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Структура урока: </w:t>
      </w:r>
    </w:p>
    <w:p w:rsidR="00FA4FF9" w:rsidRDefault="005702EF" w:rsidP="00FF37A1">
      <w:pPr>
        <w:pStyle w:val="a3"/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FA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Вступительное слово учителя (1,5 мин.).</w:t>
      </w:r>
    </w:p>
    <w:p w:rsidR="00FA4FF9" w:rsidRDefault="00FA4FF9" w:rsidP="00FF37A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І. Просмотр видео</w:t>
      </w:r>
      <w:r w:rsidR="005702EF">
        <w:rPr>
          <w:rFonts w:ascii="Times New Roman" w:hAnsi="Times New Roman" w:cs="Times New Roman"/>
          <w:color w:val="000000" w:themeColor="text1"/>
          <w:sz w:val="28"/>
          <w:szCs w:val="28"/>
        </w:rPr>
        <w:t>фильма</w:t>
      </w:r>
      <w:r w:rsidR="002F57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Н.А.Назарбаеве (5 мин).</w:t>
      </w:r>
    </w:p>
    <w:p w:rsidR="00FA4FF9" w:rsidRDefault="00FA4FF9" w:rsidP="00FF3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ІІ. </w:t>
      </w:r>
      <w:r w:rsidR="005702EF">
        <w:rPr>
          <w:rFonts w:ascii="Times New Roman" w:hAnsi="Times New Roman" w:cs="Times New Roman"/>
          <w:color w:val="000000" w:themeColor="text1"/>
          <w:sz w:val="28"/>
          <w:szCs w:val="28"/>
        </w:rPr>
        <w:t>Работа в группах.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Подготовка программ (10 мин.).</w:t>
      </w:r>
    </w:p>
    <w:p w:rsidR="00FA4FF9" w:rsidRDefault="00FA4FF9" w:rsidP="00FF3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III. Представление программ(15 мин.).</w:t>
      </w:r>
    </w:p>
    <w:p w:rsidR="00FA4FF9" w:rsidRDefault="00FA4FF9" w:rsidP="00FF3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.Рефлексия: что в итоге обучающиеся извлекли для своего личностного роста? (8 мин.).</w:t>
      </w:r>
    </w:p>
    <w:p w:rsidR="00FA4FF9" w:rsidRDefault="00FA4FF9" w:rsidP="00FF37A1">
      <w:pPr>
        <w:pStyle w:val="a3"/>
        <w:shd w:val="clear" w:color="auto" w:fill="FFFFFF"/>
        <w:tabs>
          <w:tab w:val="center" w:pos="5037"/>
        </w:tabs>
        <w:spacing w:after="0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урока.</w:t>
      </w:r>
      <w:r w:rsidR="002F570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</w:p>
    <w:p w:rsidR="00A20E75" w:rsidRDefault="00A20E75" w:rsidP="00FF37A1">
      <w:pPr>
        <w:pStyle w:val="a3"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FF9" w:rsidRDefault="002F5704" w:rsidP="00FF37A1">
      <w:pPr>
        <w:pStyle w:val="a3"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1. Учащиеся  исполняют Гимн </w:t>
      </w:r>
      <w:r w:rsidR="00FA4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Республики Казахстан</w:t>
      </w:r>
    </w:p>
    <w:p w:rsidR="00A20E75" w:rsidRDefault="002F5704" w:rsidP="00FF37A1">
      <w:pPr>
        <w:pStyle w:val="a3"/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</w:p>
    <w:p w:rsidR="00FA4FF9" w:rsidRDefault="00B80C60" w:rsidP="00FF37A1">
      <w:pPr>
        <w:pStyle w:val="a3"/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</w:t>
      </w:r>
      <w:r w:rsidR="002F570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2.</w:t>
      </w:r>
      <w:r w:rsidR="00FA4F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Вступительное слово учителя (1,5 мин.)</w:t>
      </w:r>
    </w:p>
    <w:p w:rsidR="00A20E75" w:rsidRDefault="00A20E75" w:rsidP="00FF37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4FF9" w:rsidRDefault="00FA4FF9" w:rsidP="00FF37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Учитель знакомит обучающихся с целью урока, дает краткую информацию о роли</w:t>
      </w:r>
      <w:proofErr w:type="gramStart"/>
      <w:r w:rsidR="005702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ервого Президента Н.А.Назарбаева в становлении казахстанской государственности, знакомит со структурой  урока и поясняет, что итогом данного урока должны стать выводы, которые каждый из обучающихся извлечет для своего личностного роста. </w:t>
      </w:r>
    </w:p>
    <w:p w:rsidR="00A20E75" w:rsidRDefault="00A20E75" w:rsidP="00FF37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80C60" w:rsidRDefault="00B80C60" w:rsidP="00FF37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 </w:t>
      </w:r>
      <w:r w:rsidR="00FA4F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Просмотр видеоролика (презентации) о Н.А.Назарбаеве(5 ми</w:t>
      </w:r>
      <w:r w:rsidR="00FA4F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н.)</w:t>
      </w:r>
    </w:p>
    <w:p w:rsidR="00B80C60" w:rsidRDefault="00B80C60" w:rsidP="00FF37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80C60" w:rsidRDefault="00B80C60" w:rsidP="00FF37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4 </w:t>
      </w:r>
      <w:r w:rsidR="00FA4F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5702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в группах</w:t>
      </w:r>
      <w:proofErr w:type="gramStart"/>
      <w:r w:rsidR="005702E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FA4F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gramEnd"/>
      <w:r w:rsidR="00FA4FF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Подготовка программ.(10 мин.)</w:t>
      </w:r>
    </w:p>
    <w:p w:rsidR="00B80C60" w:rsidRDefault="00B80C60" w:rsidP="00FF37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33AB7" w:rsidRDefault="00B80C60" w:rsidP="00FF37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5.  </w:t>
      </w:r>
      <w:r w:rsidR="00133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в группах</w:t>
      </w:r>
      <w:proofErr w:type="gramStart"/>
      <w:r w:rsidR="00133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="00133AB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80C60" w:rsidRDefault="00B80C60" w:rsidP="00FF37A1">
      <w:pPr>
        <w:pStyle w:val="a3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A4FF9" w:rsidRDefault="002F5704" w:rsidP="00FF37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Класс</w:t>
      </w:r>
      <w:r w:rsidR="00FA4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делится на 4 команды, каждая из которых представляет собой партию со своей предвыборной программой. Каждая партия должна выбрать себе название и подготовить программу</w:t>
      </w:r>
      <w:r w:rsidR="005702E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FA4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исходя из деятельности Н.А.Назарбаева. </w:t>
      </w:r>
      <w:r w:rsidR="00FA4FF9">
        <w:rPr>
          <w:rFonts w:ascii="Times New Roman" w:hAnsi="Times New Roman" w:cs="Times New Roman"/>
          <w:color w:val="000000" w:themeColor="text1"/>
          <w:sz w:val="28"/>
          <w:szCs w:val="28"/>
        </w:rPr>
        <w:t>Для этого группы получают раздаточный материал с информацией о деятельности Президента</w:t>
      </w:r>
      <w:r w:rsidR="0055795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80C60" w:rsidRDefault="00B80C60" w:rsidP="00FF37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E75" w:rsidRDefault="00133AB7" w:rsidP="00FF37A1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</w:t>
      </w:r>
      <w:r w:rsidR="00FA4FF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аждая команда может подготовить для других команд вопросы по </w:t>
      </w:r>
    </w:p>
    <w:p w:rsidR="00A20E75" w:rsidRDefault="00A20E75" w:rsidP="00FF37A1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A4FF9" w:rsidRDefault="00FA4FF9" w:rsidP="00FF37A1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деятельности Первого Президента Р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К-</w:t>
      </w:r>
      <w:proofErr w:type="gramEnd"/>
      <w:r w:rsidR="005579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Елбасы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20E75" w:rsidRDefault="00A20E75" w:rsidP="00FF37A1">
      <w:pPr>
        <w:pStyle w:val="a3"/>
        <w:widowControl w:val="0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A4FF9" w:rsidRDefault="00FA4FF9" w:rsidP="00FF37A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Представление программ(15 мин)</w:t>
      </w:r>
    </w:p>
    <w:p w:rsidR="00133AB7" w:rsidRDefault="00133AB7" w:rsidP="00FF37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4FF9" w:rsidRDefault="00133AB7" w:rsidP="00FF37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Знакомство с командой и темой выступления</w:t>
      </w:r>
    </w:p>
    <w:p w:rsidR="00133AB7" w:rsidRDefault="00133AB7" w:rsidP="00FF37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 Презентация программы</w:t>
      </w:r>
    </w:p>
    <w:p w:rsidR="00133AB7" w:rsidRDefault="00133AB7" w:rsidP="00FF37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 Вопросы от аудитории</w:t>
      </w:r>
    </w:p>
    <w:p w:rsidR="00133AB7" w:rsidRDefault="00133AB7" w:rsidP="00FF37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4) Вопросы к командам</w:t>
      </w:r>
    </w:p>
    <w:p w:rsidR="00133AB7" w:rsidRDefault="00133AB7" w:rsidP="00FF37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5) Оценивание</w:t>
      </w:r>
    </w:p>
    <w:p w:rsidR="00133AB7" w:rsidRDefault="00133AB7" w:rsidP="00FF37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6) </w:t>
      </w:r>
      <w:r w:rsidR="00A20E75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плодисменты за выступление</w:t>
      </w:r>
    </w:p>
    <w:p w:rsidR="00133AB7" w:rsidRDefault="00133AB7" w:rsidP="00FF37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E75" w:rsidRDefault="00133AB7" w:rsidP="00FF37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Рефлексия: что </w:t>
      </w:r>
      <w:r w:rsidR="00A20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 итоге  я  </w:t>
      </w:r>
      <w:r w:rsidR="00FA4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</w:t>
      </w:r>
      <w:r w:rsidR="00A20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влёк</w:t>
      </w:r>
      <w:r w:rsidR="00FA4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для своего </w:t>
      </w:r>
      <w:r w:rsidR="00A20E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личностного роста?</w:t>
      </w:r>
    </w:p>
    <w:p w:rsidR="00FA4FF9" w:rsidRDefault="00A20E75" w:rsidP="00FF37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A4F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(8 мин.)</w:t>
      </w:r>
    </w:p>
    <w:p w:rsidR="00A20E75" w:rsidRDefault="00A20E75" w:rsidP="00FF37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20E75" w:rsidRDefault="00FA4FF9" w:rsidP="00FF37A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20E7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Подготовка капсулы времени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послание в будущее</w:t>
      </w:r>
      <w:r w:rsidR="005702E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02EF" w:rsidRDefault="005702EF" w:rsidP="005702E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FA4F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адресованное самим себе в будущем. Послание себе в будущем: учитель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702EF" w:rsidRDefault="00FA4FF9" w:rsidP="005702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предлагает подумать и ответить или </w:t>
      </w:r>
      <w:r w:rsidR="00421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0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записать в виде небольшого эссе </w:t>
      </w:r>
      <w:r w:rsidR="005702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A4FF9" w:rsidRDefault="00FA4FF9" w:rsidP="005702E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на вопрос (на выбор):</w:t>
      </w:r>
    </w:p>
    <w:p w:rsidR="0042130F" w:rsidRDefault="0042130F" w:rsidP="00FF37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FF9" w:rsidRDefault="00FA4FF9" w:rsidP="00FF37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Каким я вижу себя в  будущем?</w:t>
      </w:r>
    </w:p>
    <w:p w:rsidR="0042130F" w:rsidRDefault="0042130F" w:rsidP="00FF37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30F" w:rsidRDefault="00FA4FF9" w:rsidP="00FF37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Какое качество мне понравилось больше всего в Н.А.Назарбаеве, </w:t>
      </w:r>
    </w:p>
    <w:p w:rsidR="0042130F" w:rsidRDefault="0042130F" w:rsidP="00FF37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FF9" w:rsidRDefault="0042130F" w:rsidP="00FF37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A4FF9">
        <w:rPr>
          <w:rFonts w:ascii="Times New Roman" w:hAnsi="Times New Roman" w:cs="Times New Roman"/>
          <w:color w:val="000000" w:themeColor="text1"/>
          <w:sz w:val="28"/>
          <w:szCs w:val="28"/>
        </w:rPr>
        <w:t>которое я буду обязательно развивать?</w:t>
      </w:r>
    </w:p>
    <w:p w:rsidR="0042130F" w:rsidRDefault="0042130F" w:rsidP="00FF37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4FF9" w:rsidRDefault="00FA4FF9" w:rsidP="00FF37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Какой вклад</w:t>
      </w:r>
      <w:r w:rsidR="004213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бы внес в развитие Казахстана</w:t>
      </w:r>
      <w:r w:rsidR="00D61A67">
        <w:rPr>
          <w:rFonts w:ascii="Times New Roman" w:hAnsi="Times New Roman" w:cs="Times New Roman"/>
          <w:color w:val="000000" w:themeColor="text1"/>
          <w:sz w:val="28"/>
          <w:szCs w:val="28"/>
        </w:rPr>
        <w:t>?</w:t>
      </w:r>
    </w:p>
    <w:p w:rsidR="00A20E75" w:rsidRDefault="00A20E75" w:rsidP="00FF37A1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130F" w:rsidRDefault="0042130F" w:rsidP="00D61A67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0C6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20E75" w:rsidRDefault="00FA4FF9" w:rsidP="004213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Послания зачит</w:t>
      </w:r>
      <w:r w:rsidR="00D61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ываются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выборочно по желанию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A20E75" w:rsidRDefault="00A20E75" w:rsidP="00FF3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0E75" w:rsidRDefault="00A20E75" w:rsidP="00FF37A1">
      <w:pPr>
        <w:pStyle w:val="a3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FA4FF9" w:rsidRPr="00D61A67" w:rsidRDefault="00FA4FF9" w:rsidP="00FF37A1">
      <w:pPr>
        <w:pStyle w:val="a3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Заключительное слово учителя</w:t>
      </w:r>
      <w:r w:rsidR="00D61A6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D61A67" w:rsidRPr="00D61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 Велика роль человека, который посвящает себя служению своему народу,</w:t>
      </w:r>
      <w:r w:rsidR="00D61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1A67" w:rsidRPr="00D61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государству»</w:t>
      </w:r>
    </w:p>
    <w:p w:rsidR="00B80C60" w:rsidRPr="00D61A67" w:rsidRDefault="00FA4FF9" w:rsidP="00FF37A1">
      <w:pPr>
        <w:pStyle w:val="a3"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1A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</w:p>
    <w:p w:rsidR="00FA4FF9" w:rsidRPr="00B80C60" w:rsidRDefault="00FA4FF9" w:rsidP="00FF37A1">
      <w:pPr>
        <w:pStyle w:val="a3"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80C60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Использованная   литература</w:t>
      </w:r>
    </w:p>
    <w:p w:rsidR="00B80C60" w:rsidRPr="00B80C60" w:rsidRDefault="00B80C60" w:rsidP="00FF37A1">
      <w:pPr>
        <w:pStyle w:val="a3"/>
        <w:shd w:val="clear" w:color="auto" w:fill="FFFFFF"/>
        <w:spacing w:after="0" w:line="240" w:lineRule="auto"/>
        <w:outlineLvl w:val="2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FA4FF9" w:rsidRDefault="00FA4FF9" w:rsidP="00FF37A1">
      <w:pPr>
        <w:pStyle w:val="a3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1.Газалиев 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баршағаортаққазына/А.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Газалиев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// ЕгеменҚазақстан, 2014. т.27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мамыр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(№102)</w:t>
      </w:r>
    </w:p>
    <w:p w:rsidR="00B80C60" w:rsidRDefault="00B80C60" w:rsidP="00FF37A1">
      <w:pPr>
        <w:pStyle w:val="a3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A4FF9" w:rsidRDefault="00FA4FF9" w:rsidP="00FF37A1">
      <w:pPr>
        <w:pStyle w:val="a3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2.Арстан ГАЗАЛИЕВ // </w:t>
      </w:r>
      <w:r w:rsidR="00D61A6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Казахстанская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правда/ 23 Ноября 2016</w:t>
      </w:r>
    </w:p>
    <w:p w:rsidR="00FA4FF9" w:rsidRDefault="00FA4FF9" w:rsidP="00FF37A1">
      <w:pPr>
        <w:pStyle w:val="a3"/>
        <w:shd w:val="clear" w:color="auto" w:fill="FFFFFF"/>
        <w:spacing w:after="0" w:line="240" w:lineRule="auto"/>
        <w:ind w:left="0" w:firstLine="567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3.Нурсултан Назарбаев - ҚазақстанРеспубликасыныңтуңғышПрезиденті: Ретроспективтікбиблиографиялықкөрсеткіш: 2 томдық /Бас ред. Б.Ө.Жақып. 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«Қазақэнциклопедиясы» ЖШС, 2010. -Т 1.- 736 бет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Қ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зақ, ағылшынтілдерінде.</w:t>
      </w:r>
    </w:p>
    <w:p w:rsidR="00FA4FF9" w:rsidRDefault="00FA4FF9" w:rsidP="00FF37A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kk-KZ" w:eastAsia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4.  Н.А.Назарбаев «Взгляд в будущее: модернизация общественного сознания».</w:t>
      </w:r>
    </w:p>
    <w:p w:rsidR="00FA4FF9" w:rsidRDefault="00FA4FF9" w:rsidP="00FF3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5.. Н.А.Назарбаев «Семь граней Великой степи».</w:t>
      </w:r>
    </w:p>
    <w:p w:rsidR="00FA4FF9" w:rsidRDefault="00FA4FF9" w:rsidP="00FF3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6. Н.А.Назарбаев «Евразийский союз: идеи, практика, перспективы. 1994-1997 гг.» </w:t>
      </w:r>
    </w:p>
    <w:p w:rsidR="00FA4FF9" w:rsidRDefault="00FA4FF9" w:rsidP="00FF37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7. Қасымбеков М.Б., Молдағаринов А.А., Хасенов Е.Э. Біздің Президент. Директі повесть, орта және ересек мектеп жасындағы балаларға арналған – Алматы: Алматыкітап баспасы, 2015 - 204 бет, көркем безендірілген.</w:t>
      </w:r>
    </w:p>
    <w:p w:rsidR="00FA4FF9" w:rsidRPr="00B80C60" w:rsidRDefault="00FA4FF9" w:rsidP="00B80C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8. Зенькович Н.А. Назарбаевтай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ab/>
        <w:t xml:space="preserve"> болғым келеді. Президенттің балалық шағы туралы әңгімелер. – Кіші және орта жасындағы балаларға арналған 124 бет. </w:t>
      </w:r>
    </w:p>
    <w:sectPr w:rsidR="00FA4FF9" w:rsidRPr="00B80C60" w:rsidSect="00B14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645A8"/>
    <w:multiLevelType w:val="hybridMultilevel"/>
    <w:tmpl w:val="37CE21D6"/>
    <w:lvl w:ilvl="0" w:tplc="70F865BA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FF9"/>
    <w:rsid w:val="00133AB7"/>
    <w:rsid w:val="002F5704"/>
    <w:rsid w:val="0042130F"/>
    <w:rsid w:val="0055795F"/>
    <w:rsid w:val="005702EF"/>
    <w:rsid w:val="008C0B7E"/>
    <w:rsid w:val="00953B3E"/>
    <w:rsid w:val="00A20E75"/>
    <w:rsid w:val="00B141FC"/>
    <w:rsid w:val="00B80C60"/>
    <w:rsid w:val="00D61A67"/>
    <w:rsid w:val="00FA4FF9"/>
    <w:rsid w:val="00FF3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1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uiPriority w:val="34"/>
    <w:unhideWhenUsed/>
    <w:qFormat/>
    <w:rsid w:val="00FA4FF9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uiPriority w:val="99"/>
    <w:qFormat/>
    <w:rsid w:val="00FA4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Toktarova</cp:lastModifiedBy>
  <cp:revision>6</cp:revision>
  <dcterms:created xsi:type="dcterms:W3CDTF">2019-11-28T13:11:00Z</dcterms:created>
  <dcterms:modified xsi:type="dcterms:W3CDTF">2019-11-29T03:45:00Z</dcterms:modified>
</cp:coreProperties>
</file>